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99C" w:rsidRDefault="0024399C" w:rsidP="0024399C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</w:p>
    <w:p w:rsidR="0024399C" w:rsidRDefault="0024399C" w:rsidP="0024399C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</w:p>
    <w:p w:rsidR="0024399C" w:rsidRDefault="0024399C" w:rsidP="0024399C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</w:p>
    <w:p w:rsidR="00AD6B40" w:rsidRDefault="00AD6B40" w:rsidP="0024399C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</w:p>
    <w:p w:rsidR="0024399C" w:rsidRDefault="00741144" w:rsidP="0024399C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>A somogysárdi polgármesteri hivatal épületének energetikai korszerűsítése</w:t>
      </w:r>
    </w:p>
    <w:bookmarkEnd w:id="0"/>
    <w:p w:rsidR="00E60BE5" w:rsidRDefault="00E60BE5" w:rsidP="00E60BE5">
      <w:pPr>
        <w:autoSpaceDE w:val="0"/>
        <w:autoSpaceDN w:val="0"/>
        <w:adjustRightInd w:val="0"/>
        <w:spacing w:before="0" w:after="0" w:line="240" w:lineRule="auto"/>
        <w:rPr>
          <w:rFonts w:ascii="Verdana" w:hAnsi="Verdana" w:cs="Verdana"/>
          <w:sz w:val="20"/>
          <w:szCs w:val="20"/>
        </w:rPr>
      </w:pPr>
    </w:p>
    <w:p w:rsidR="00E60BE5" w:rsidRDefault="00E60BE5" w:rsidP="00E60BE5">
      <w:pPr>
        <w:autoSpaceDE w:val="0"/>
        <w:autoSpaceDN w:val="0"/>
        <w:adjustRightInd w:val="0"/>
        <w:spacing w:before="0" w:after="0" w:line="240" w:lineRule="auto"/>
        <w:rPr>
          <w:rFonts w:ascii="Verdana" w:hAnsi="Verdana" w:cs="Verdana"/>
          <w:sz w:val="20"/>
          <w:szCs w:val="20"/>
        </w:rPr>
      </w:pPr>
    </w:p>
    <w:p w:rsidR="00E60BE5" w:rsidRPr="00AD6B40" w:rsidRDefault="00AD6B40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>K</w:t>
      </w:r>
      <w:r w:rsidR="00E60BE5" w:rsidRPr="00AD6B40">
        <w:rPr>
          <w:b/>
        </w:rPr>
        <w:t>edvezmé</w:t>
      </w:r>
      <w:r>
        <w:rPr>
          <w:b/>
        </w:rPr>
        <w:t>nyezett neve:</w:t>
      </w:r>
      <w:r>
        <w:rPr>
          <w:b/>
        </w:rPr>
        <w:tab/>
      </w:r>
      <w:r w:rsidR="00741144">
        <w:rPr>
          <w:b/>
        </w:rPr>
        <w:t>Somogysárd</w:t>
      </w:r>
      <w:r w:rsidR="00CA4579">
        <w:rPr>
          <w:b/>
        </w:rPr>
        <w:t xml:space="preserve"> Község Önkormányzata</w:t>
      </w:r>
    </w:p>
    <w:p w:rsidR="00E60BE5" w:rsidRDefault="00AD6B40" w:rsidP="00741144">
      <w:pPr>
        <w:pStyle w:val="normal-header"/>
        <w:tabs>
          <w:tab w:val="clear" w:pos="5670"/>
          <w:tab w:val="clear" w:pos="6804"/>
          <w:tab w:val="left" w:pos="2835"/>
        </w:tabs>
        <w:ind w:left="2832" w:hanging="2832"/>
        <w:rPr>
          <w:b/>
        </w:rPr>
      </w:pPr>
      <w:r>
        <w:rPr>
          <w:b/>
        </w:rPr>
        <w:t>P</w:t>
      </w:r>
      <w:r w:rsidR="00E60BE5" w:rsidRPr="00AD6B40">
        <w:rPr>
          <w:b/>
        </w:rPr>
        <w:t>rojekt cí</w:t>
      </w:r>
      <w:r>
        <w:rPr>
          <w:b/>
        </w:rPr>
        <w:t>me:</w:t>
      </w:r>
      <w:r>
        <w:rPr>
          <w:b/>
        </w:rPr>
        <w:tab/>
      </w:r>
      <w:r w:rsidR="00741144">
        <w:rPr>
          <w:b/>
        </w:rPr>
        <w:tab/>
      </w:r>
      <w:r w:rsidR="00741144" w:rsidRPr="00741144">
        <w:rPr>
          <w:b/>
        </w:rPr>
        <w:t>A somogysárdi polgármesteri hivatal épületének energetikai korszerűsítése</w:t>
      </w:r>
    </w:p>
    <w:p w:rsidR="00AD6B40" w:rsidRPr="00AD6B40" w:rsidRDefault="00AD6B40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 xml:space="preserve">Projekt azonosító száma: </w:t>
      </w:r>
      <w:r>
        <w:rPr>
          <w:b/>
        </w:rPr>
        <w:tab/>
      </w:r>
      <w:r w:rsidR="00CA4579" w:rsidRPr="00CA4579">
        <w:rPr>
          <w:b/>
        </w:rPr>
        <w:t>KEOP-5.7.0/15-2015-02</w:t>
      </w:r>
      <w:r w:rsidR="00741144">
        <w:rPr>
          <w:b/>
        </w:rPr>
        <w:t>69</w:t>
      </w:r>
      <w:r w:rsidR="00CA4579" w:rsidRPr="00CA4579">
        <w:rPr>
          <w:b/>
        </w:rPr>
        <w:t>.</w:t>
      </w:r>
    </w:p>
    <w:p w:rsidR="00E60BE5" w:rsidRPr="00AD6B40" w:rsidRDefault="00AD6B40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>Támogatás</w:t>
      </w:r>
      <w:r w:rsidR="00E60BE5" w:rsidRPr="00AD6B40">
        <w:rPr>
          <w:b/>
        </w:rPr>
        <w:t xml:space="preserve"> ö</w:t>
      </w:r>
      <w:r>
        <w:rPr>
          <w:b/>
        </w:rPr>
        <w:t>sszege:</w:t>
      </w:r>
      <w:r w:rsidR="00264797">
        <w:rPr>
          <w:b/>
        </w:rPr>
        <w:tab/>
      </w:r>
      <w:r w:rsidR="00741144">
        <w:rPr>
          <w:b/>
        </w:rPr>
        <w:t>149.999.954</w:t>
      </w:r>
      <w:r w:rsidR="00264797">
        <w:rPr>
          <w:b/>
        </w:rPr>
        <w:t xml:space="preserve"> Ft</w:t>
      </w:r>
    </w:p>
    <w:p w:rsidR="00E60BE5" w:rsidRDefault="00AD6B40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>T</w:t>
      </w:r>
      <w:r w:rsidR="00E60BE5" w:rsidRPr="00AD6B40">
        <w:rPr>
          <w:b/>
        </w:rPr>
        <w:t>ámogatás mérté</w:t>
      </w:r>
      <w:r>
        <w:rPr>
          <w:b/>
        </w:rPr>
        <w:t>ke:</w:t>
      </w:r>
      <w:r w:rsidR="00264797">
        <w:rPr>
          <w:b/>
        </w:rPr>
        <w:tab/>
        <w:t>100 %</w:t>
      </w:r>
    </w:p>
    <w:p w:rsidR="00686DF1" w:rsidRPr="00AD6B40" w:rsidRDefault="00686DF1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>Kezdő időpont:</w:t>
      </w:r>
      <w:r>
        <w:rPr>
          <w:b/>
        </w:rPr>
        <w:tab/>
        <w:t>2015. szeptember 1</w:t>
      </w:r>
      <w:r w:rsidR="00741144">
        <w:rPr>
          <w:b/>
        </w:rPr>
        <w:t>0</w:t>
      </w:r>
      <w:r>
        <w:rPr>
          <w:b/>
        </w:rPr>
        <w:t>.</w:t>
      </w:r>
    </w:p>
    <w:p w:rsidR="00AD6B40" w:rsidRDefault="00AD6B40" w:rsidP="00AD6B40">
      <w:pPr>
        <w:pStyle w:val="normal-header"/>
        <w:tabs>
          <w:tab w:val="clear" w:pos="5670"/>
          <w:tab w:val="clear" w:pos="6804"/>
          <w:tab w:val="left" w:pos="2835"/>
        </w:tabs>
        <w:ind w:firstLine="0"/>
        <w:rPr>
          <w:b/>
        </w:rPr>
      </w:pPr>
      <w:r>
        <w:rPr>
          <w:b/>
        </w:rPr>
        <w:t>Tervezett befejezési dátum:</w:t>
      </w:r>
      <w:r w:rsidR="00264797">
        <w:rPr>
          <w:b/>
        </w:rPr>
        <w:tab/>
        <w:t xml:space="preserve">2015. </w:t>
      </w:r>
      <w:r w:rsidR="00CA4579">
        <w:rPr>
          <w:b/>
        </w:rPr>
        <w:t>december 15.</w:t>
      </w:r>
    </w:p>
    <w:p w:rsidR="00AD6B40" w:rsidRDefault="00AF34D3" w:rsidP="00AD6B40">
      <w:pPr>
        <w:pStyle w:val="normal-header"/>
        <w:ind w:firstLine="0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8216265</wp:posOffset>
            </wp:positionV>
            <wp:extent cx="2647315" cy="1275715"/>
            <wp:effectExtent l="19050" t="0" r="635" b="0"/>
            <wp:wrapNone/>
            <wp:docPr id="9" name="Picture 5" descr="magyary_fin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yary_fina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4797" w:rsidRDefault="00264797" w:rsidP="00E60BE5">
      <w:pPr>
        <w:pStyle w:val="normal-header"/>
        <w:ind w:firstLine="0"/>
        <w:rPr>
          <w:b/>
        </w:rPr>
      </w:pPr>
    </w:p>
    <w:p w:rsidR="00155927" w:rsidRDefault="00155927" w:rsidP="00E60BE5">
      <w:pPr>
        <w:pStyle w:val="normal-header"/>
        <w:ind w:firstLine="0"/>
        <w:rPr>
          <w:b/>
        </w:rPr>
      </w:pPr>
      <w:r>
        <w:rPr>
          <w:b/>
        </w:rPr>
        <w:t>A PROJEKT BEMUTATÁSA:</w:t>
      </w:r>
    </w:p>
    <w:p w:rsidR="00686DF1" w:rsidRDefault="00686DF1" w:rsidP="00E60BE5">
      <w:pPr>
        <w:pStyle w:val="normal-header"/>
        <w:ind w:firstLine="0"/>
        <w:rPr>
          <w:b/>
        </w:rPr>
      </w:pPr>
    </w:p>
    <w:p w:rsidR="00CA62FB" w:rsidRDefault="00741144" w:rsidP="00E60BE5">
      <w:pPr>
        <w:pStyle w:val="normal-header"/>
        <w:ind w:firstLine="0"/>
        <w:rPr>
          <w:b/>
        </w:rPr>
      </w:pPr>
      <w:r>
        <w:rPr>
          <w:b/>
        </w:rPr>
        <w:t>Somogysárd</w:t>
      </w:r>
      <w:r w:rsidR="00CA4579">
        <w:rPr>
          <w:b/>
        </w:rPr>
        <w:t xml:space="preserve"> </w:t>
      </w:r>
      <w:r w:rsidR="00264797">
        <w:rPr>
          <w:b/>
        </w:rPr>
        <w:t>Község Önkormányzat</w:t>
      </w:r>
      <w:r w:rsidR="0024399C" w:rsidRPr="0024399C">
        <w:rPr>
          <w:b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238500" cy="223837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arc_2020_levelp_header_ME_h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579">
        <w:rPr>
          <w:b/>
        </w:rPr>
        <w:t>a</w:t>
      </w:r>
      <w:r w:rsidR="00264797">
        <w:rPr>
          <w:b/>
        </w:rPr>
        <w:t xml:space="preserve"> 2015. </w:t>
      </w:r>
      <w:r>
        <w:rPr>
          <w:b/>
        </w:rPr>
        <w:t>november 4</w:t>
      </w:r>
      <w:r w:rsidR="00264797">
        <w:rPr>
          <w:b/>
        </w:rPr>
        <w:t xml:space="preserve">. napi hatállyal Támogatási Szerződést kötött a </w:t>
      </w:r>
      <w:r w:rsidR="00CA4579">
        <w:rPr>
          <w:b/>
        </w:rPr>
        <w:t>Nemzeti Fejleszt</w:t>
      </w:r>
      <w:r w:rsidR="00137F54">
        <w:rPr>
          <w:b/>
        </w:rPr>
        <w:t xml:space="preserve">ési Minisztériummal </w:t>
      </w:r>
      <w:r>
        <w:rPr>
          <w:b/>
        </w:rPr>
        <w:t xml:space="preserve">a Polgármesti hivatal épületének, valamint az Általános Iskola </w:t>
      </w:r>
      <w:r w:rsidR="00A825FE">
        <w:rPr>
          <w:b/>
        </w:rPr>
        <w:t>épületeinek</w:t>
      </w:r>
      <w:r w:rsidR="00CA4579">
        <w:rPr>
          <w:b/>
        </w:rPr>
        <w:t xml:space="preserve"> energetikai </w:t>
      </w:r>
      <w:r w:rsidR="00A825FE">
        <w:rPr>
          <w:b/>
        </w:rPr>
        <w:t xml:space="preserve">fejlesztése </w:t>
      </w:r>
      <w:r w:rsidR="00264797">
        <w:rPr>
          <w:b/>
        </w:rPr>
        <w:t xml:space="preserve">érdekében. </w:t>
      </w:r>
    </w:p>
    <w:p w:rsidR="00264797" w:rsidRDefault="00264797" w:rsidP="00E60BE5">
      <w:pPr>
        <w:pStyle w:val="normal-header"/>
        <w:ind w:firstLine="0"/>
        <w:rPr>
          <w:b/>
        </w:rPr>
      </w:pPr>
    </w:p>
    <w:p w:rsidR="00264797" w:rsidRDefault="00264797" w:rsidP="00E60BE5">
      <w:pPr>
        <w:pStyle w:val="normal-header"/>
        <w:ind w:firstLine="0"/>
        <w:rPr>
          <w:b/>
        </w:rPr>
      </w:pPr>
      <w:r>
        <w:rPr>
          <w:b/>
        </w:rPr>
        <w:t xml:space="preserve">A beruházás teljes összege bruttó </w:t>
      </w:r>
      <w:r w:rsidR="00741144">
        <w:rPr>
          <w:b/>
        </w:rPr>
        <w:t>149.999.954</w:t>
      </w:r>
      <w:r>
        <w:rPr>
          <w:b/>
        </w:rPr>
        <w:t xml:space="preserve"> Ft, </w:t>
      </w:r>
      <w:r w:rsidR="00CA4579">
        <w:rPr>
          <w:b/>
        </w:rPr>
        <w:t>amely 100%-ban vissza nem térítendő támogatás.</w:t>
      </w:r>
      <w:r w:rsidR="00741144" w:rsidRPr="00741144">
        <w:t xml:space="preserve"> </w:t>
      </w:r>
      <w:r w:rsidR="00741144" w:rsidRPr="00741144">
        <w:rPr>
          <w:b/>
        </w:rPr>
        <w:t>A projekt egy jó</w:t>
      </w:r>
      <w:r w:rsidR="00741144">
        <w:rPr>
          <w:b/>
        </w:rPr>
        <w:t>l átgondolt jövőkoncepció része</w:t>
      </w:r>
      <w:r w:rsidR="00741144" w:rsidRPr="00741144">
        <w:rPr>
          <w:b/>
        </w:rPr>
        <w:t>, melynek célja az energiaköltségek csökkentése.</w:t>
      </w:r>
    </w:p>
    <w:p w:rsidR="0029606B" w:rsidRDefault="0029606B" w:rsidP="00E60BE5">
      <w:pPr>
        <w:pStyle w:val="normal-header"/>
        <w:ind w:firstLine="0"/>
        <w:rPr>
          <w:b/>
        </w:rPr>
      </w:pPr>
    </w:p>
    <w:p w:rsidR="00741144" w:rsidRPr="00A825FE" w:rsidRDefault="0029606B" w:rsidP="00741144">
      <w:pPr>
        <w:pStyle w:val="normal-header"/>
        <w:ind w:firstLine="0"/>
        <w:rPr>
          <w:b/>
        </w:rPr>
      </w:pPr>
      <w:r>
        <w:rPr>
          <w:b/>
        </w:rPr>
        <w:t>A f</w:t>
      </w:r>
      <w:r w:rsidR="00741144">
        <w:rPr>
          <w:b/>
        </w:rPr>
        <w:t>ejlesztés kereté</w:t>
      </w:r>
      <w:r w:rsidR="00137F54">
        <w:rPr>
          <w:b/>
        </w:rPr>
        <w:t>n</w:t>
      </w:r>
      <w:r w:rsidR="00741144">
        <w:rPr>
          <w:b/>
        </w:rPr>
        <w:t xml:space="preserve"> belül a</w:t>
      </w:r>
      <w:r w:rsidR="00FE48A9">
        <w:rPr>
          <w:b/>
        </w:rPr>
        <w:t xml:space="preserve"> </w:t>
      </w:r>
      <w:r w:rsidR="00741144" w:rsidRPr="00A825FE">
        <w:rPr>
          <w:b/>
        </w:rPr>
        <w:t>homlokzati falak hőszigetelése, a homlokzati fal lábazati hőszigetelése, a nyílászáró kávák szigetelése, a homlokzati nyílászárók cseréje, valamint a födém</w:t>
      </w:r>
      <w:r w:rsidR="00137F54">
        <w:rPr>
          <w:b/>
        </w:rPr>
        <w:t>ek</w:t>
      </w:r>
      <w:r w:rsidR="00741144" w:rsidRPr="00A825FE">
        <w:rPr>
          <w:b/>
        </w:rPr>
        <w:t xml:space="preserve"> hőszigetelése </w:t>
      </w:r>
      <w:r w:rsidR="00A825FE" w:rsidRPr="00A825FE">
        <w:rPr>
          <w:b/>
        </w:rPr>
        <w:t>kerül megvalósításra.</w:t>
      </w:r>
    </w:p>
    <w:p w:rsidR="00CA4579" w:rsidRDefault="00CA4579" w:rsidP="00E60BE5">
      <w:pPr>
        <w:pStyle w:val="normal-header"/>
        <w:ind w:firstLine="0"/>
      </w:pPr>
    </w:p>
    <w:p w:rsidR="00741144" w:rsidRDefault="00741144" w:rsidP="00741144">
      <w:pPr>
        <w:pStyle w:val="normal-header"/>
        <w:ind w:firstLine="0"/>
      </w:pPr>
      <w:r w:rsidRPr="00741144">
        <w:rPr>
          <w:b/>
        </w:rPr>
        <w:t xml:space="preserve">A projekt célcsoportja a település lakossága, tekintettel arra, hogy a </w:t>
      </w:r>
      <w:r w:rsidR="00A825FE">
        <w:rPr>
          <w:b/>
        </w:rPr>
        <w:t>beruházással</w:t>
      </w:r>
      <w:r w:rsidRPr="00741144">
        <w:rPr>
          <w:b/>
        </w:rPr>
        <w:t xml:space="preserve"> elért költségmegtakarítás révén közösségi célokat szolgáló fejlesztéseket is megvalósíthat az Önkormányzat. </w:t>
      </w:r>
      <w:r w:rsidR="00A825FE">
        <w:rPr>
          <w:b/>
        </w:rPr>
        <w:t xml:space="preserve">Az </w:t>
      </w:r>
      <w:r w:rsidRPr="00741144">
        <w:rPr>
          <w:b/>
        </w:rPr>
        <w:t>épületek energetikai megújulása a fűtési költségeket mérséklik, emellett a jelenlegi globális célok szerinti környezeti terhelések is javulnak. A középületek felújításával javul a település külső arculata is.</w:t>
      </w:r>
      <w:r w:rsidRPr="00136DFC">
        <w:t xml:space="preserve"> </w:t>
      </w:r>
      <w:r>
        <w:t xml:space="preserve"> </w:t>
      </w:r>
    </w:p>
    <w:p w:rsidR="00741144" w:rsidRPr="00741144" w:rsidRDefault="00741144" w:rsidP="00741144">
      <w:pPr>
        <w:pStyle w:val="normal-header"/>
        <w:ind w:firstLine="0"/>
        <w:rPr>
          <w:b/>
        </w:rPr>
      </w:pPr>
    </w:p>
    <w:p w:rsidR="00FE48A9" w:rsidRPr="0024399C" w:rsidRDefault="00365926" w:rsidP="00E60BE5">
      <w:pPr>
        <w:pStyle w:val="normal-header"/>
        <w:ind w:firstLine="0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201295</wp:posOffset>
            </wp:positionV>
            <wp:extent cx="2647315" cy="1275715"/>
            <wp:effectExtent l="0" t="0" r="0" b="0"/>
            <wp:wrapNone/>
            <wp:docPr id="13" name="Kép 6" descr="magyary_fin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yary_final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D3">
        <w:rPr>
          <w:b/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8216265</wp:posOffset>
            </wp:positionV>
            <wp:extent cx="2647315" cy="1275715"/>
            <wp:effectExtent l="19050" t="0" r="635" b="0"/>
            <wp:wrapNone/>
            <wp:docPr id="8" name="Picture 4" descr="magyary_fin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yary_fina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4D3">
        <w:rPr>
          <w:b/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9491980</wp:posOffset>
            </wp:positionV>
            <wp:extent cx="2647315" cy="1275715"/>
            <wp:effectExtent l="19050" t="0" r="635" b="0"/>
            <wp:wrapNone/>
            <wp:docPr id="1" name="Picture 3" descr="magyary_fin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yary_fina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2150110</wp:posOffset>
            </wp:positionV>
            <wp:extent cx="2647315" cy="1275715"/>
            <wp:effectExtent l="0" t="0" r="0" b="0"/>
            <wp:wrapNone/>
            <wp:docPr id="12" name="Kép 2" descr="magyary_fin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yary_final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8A9" w:rsidRPr="0024399C" w:rsidSect="00CA62F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40B" w:rsidRDefault="00E5040B" w:rsidP="0024399C">
      <w:pPr>
        <w:spacing w:before="0" w:after="0" w:line="240" w:lineRule="auto"/>
      </w:pPr>
      <w:r>
        <w:separator/>
      </w:r>
    </w:p>
  </w:endnote>
  <w:endnote w:type="continuationSeparator" w:id="0">
    <w:p w:rsidR="00E5040B" w:rsidRDefault="00E5040B" w:rsidP="002439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99C" w:rsidRDefault="00365926">
    <w:pPr>
      <w:pStyle w:val="llb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-1219200</wp:posOffset>
          </wp:positionV>
          <wp:extent cx="1162050" cy="1035050"/>
          <wp:effectExtent l="0" t="0" r="0" b="0"/>
          <wp:wrapNone/>
          <wp:docPr id="10" name="Kép 1" descr="EU_zaszlo_text_CMYK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zaszlo_text_CMYK_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4D3">
      <w:rPr>
        <w:noProof/>
        <w:lang w:eastAsia="hu-H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9491980</wp:posOffset>
          </wp:positionV>
          <wp:extent cx="2647315" cy="1275715"/>
          <wp:effectExtent l="19050" t="0" r="635" b="0"/>
          <wp:wrapNone/>
          <wp:docPr id="7" name="Picture 7" descr="magyary_fin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gyary_fin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F34D3">
      <w:rPr>
        <w:noProof/>
        <w:lang w:eastAsia="hu-H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9491980</wp:posOffset>
          </wp:positionV>
          <wp:extent cx="2647315" cy="1275715"/>
          <wp:effectExtent l="19050" t="0" r="635" b="0"/>
          <wp:wrapNone/>
          <wp:docPr id="6" name="Picture 6" descr="magyary_fin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gyary_fin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F34D3">
      <w:rPr>
        <w:noProof/>
        <w:lang w:eastAsia="hu-H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9491980</wp:posOffset>
          </wp:positionV>
          <wp:extent cx="2647315" cy="1275715"/>
          <wp:effectExtent l="19050" t="0" r="635" b="0"/>
          <wp:wrapNone/>
          <wp:docPr id="5" name="Picture 5" descr="magyary_fin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gyary_fin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F34D3">
      <w:rPr>
        <w:noProof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9491980</wp:posOffset>
          </wp:positionV>
          <wp:extent cx="2647315" cy="1275715"/>
          <wp:effectExtent l="19050" t="0" r="635" b="0"/>
          <wp:wrapNone/>
          <wp:docPr id="4" name="Picture 4" descr="magyary_fin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gyary_fin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F34D3"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9491980</wp:posOffset>
          </wp:positionV>
          <wp:extent cx="2647315" cy="1275715"/>
          <wp:effectExtent l="19050" t="0" r="635" b="0"/>
          <wp:wrapNone/>
          <wp:docPr id="3" name="Picture 3" descr="magyary_fin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gyary_fin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40B" w:rsidRDefault="00E5040B" w:rsidP="0024399C">
      <w:pPr>
        <w:spacing w:before="0" w:after="0" w:line="240" w:lineRule="auto"/>
      </w:pPr>
      <w:r>
        <w:separator/>
      </w:r>
    </w:p>
  </w:footnote>
  <w:footnote w:type="continuationSeparator" w:id="0">
    <w:p w:rsidR="00E5040B" w:rsidRDefault="00E5040B" w:rsidP="0024399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99C" w:rsidRDefault="00365926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-594995</wp:posOffset>
          </wp:positionH>
          <wp:positionV relativeFrom="paragraph">
            <wp:posOffset>-468630</wp:posOffset>
          </wp:positionV>
          <wp:extent cx="3421380" cy="1320165"/>
          <wp:effectExtent l="0" t="0" r="0" b="0"/>
          <wp:wrapNone/>
          <wp:docPr id="11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1380" cy="1320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99C"/>
    <w:rsid w:val="00025DE0"/>
    <w:rsid w:val="000370BB"/>
    <w:rsid w:val="000F7E2D"/>
    <w:rsid w:val="00137F54"/>
    <w:rsid w:val="00155927"/>
    <w:rsid w:val="00185367"/>
    <w:rsid w:val="001B7B85"/>
    <w:rsid w:val="0024399C"/>
    <w:rsid w:val="00264797"/>
    <w:rsid w:val="00272C33"/>
    <w:rsid w:val="0029606B"/>
    <w:rsid w:val="00365926"/>
    <w:rsid w:val="003A683E"/>
    <w:rsid w:val="003A7A69"/>
    <w:rsid w:val="00461607"/>
    <w:rsid w:val="004A2852"/>
    <w:rsid w:val="0052267F"/>
    <w:rsid w:val="00647090"/>
    <w:rsid w:val="0066795C"/>
    <w:rsid w:val="00686DF1"/>
    <w:rsid w:val="006A3A0D"/>
    <w:rsid w:val="00741144"/>
    <w:rsid w:val="00850EED"/>
    <w:rsid w:val="008F5330"/>
    <w:rsid w:val="00950231"/>
    <w:rsid w:val="009740D4"/>
    <w:rsid w:val="009C14AE"/>
    <w:rsid w:val="009C3C78"/>
    <w:rsid w:val="00A825FE"/>
    <w:rsid w:val="00AD6B40"/>
    <w:rsid w:val="00AF34D3"/>
    <w:rsid w:val="00C41ED9"/>
    <w:rsid w:val="00CA4579"/>
    <w:rsid w:val="00CA62FB"/>
    <w:rsid w:val="00D102A3"/>
    <w:rsid w:val="00D22780"/>
    <w:rsid w:val="00E5040B"/>
    <w:rsid w:val="00E60BE5"/>
    <w:rsid w:val="00E93BC5"/>
    <w:rsid w:val="00EA5429"/>
    <w:rsid w:val="00EC6ABB"/>
    <w:rsid w:val="00F06608"/>
    <w:rsid w:val="00F47481"/>
    <w:rsid w:val="00FA51AA"/>
    <w:rsid w:val="00FE3D0D"/>
    <w:rsid w:val="00FE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743D75-18CE-46A6-A092-6A5A0232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CA62F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ajtkzlemny">
    <w:name w:val="Sajtóközlemény"/>
    <w:basedOn w:val="Norml"/>
    <w:qFormat/>
    <w:rsid w:val="0024399C"/>
    <w:pPr>
      <w:tabs>
        <w:tab w:val="left" w:pos="5670"/>
        <w:tab w:val="center" w:pos="6804"/>
      </w:tabs>
      <w:spacing w:before="0" w:after="0" w:line="300" w:lineRule="auto"/>
      <w:ind w:firstLine="1134"/>
      <w:jc w:val="both"/>
    </w:pPr>
    <w:rPr>
      <w:rFonts w:ascii="Arial" w:hAnsi="Arial" w:cstheme="minorHAnsi"/>
      <w:b/>
      <w:caps/>
      <w:noProof/>
      <w:color w:val="244BAE"/>
      <w:sz w:val="28"/>
      <w:szCs w:val="24"/>
      <w:lang w:val="en-US"/>
    </w:rPr>
  </w:style>
  <w:style w:type="paragraph" w:styleId="lfej">
    <w:name w:val="header"/>
    <w:basedOn w:val="Norml"/>
    <w:link w:val="lfejChar"/>
    <w:uiPriority w:val="99"/>
    <w:unhideWhenUsed/>
    <w:rsid w:val="0024399C"/>
    <w:pPr>
      <w:tabs>
        <w:tab w:val="center" w:pos="4536"/>
        <w:tab w:val="right" w:pos="9072"/>
      </w:tabs>
      <w:spacing w:before="0" w:after="0" w:line="240" w:lineRule="auto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24399C"/>
    <w:rPr>
      <w:rFonts w:ascii="Arial" w:hAnsi="Arial" w:cstheme="minorHAnsi"/>
      <w:color w:val="404040" w:themeColor="text1" w:themeTint="BF"/>
      <w:sz w:val="20"/>
      <w:szCs w:val="24"/>
    </w:rPr>
  </w:style>
  <w:style w:type="paragraph" w:customStyle="1" w:styleId="normal-header">
    <w:name w:val="normal - header"/>
    <w:basedOn w:val="Norml"/>
    <w:qFormat/>
    <w:rsid w:val="0024399C"/>
    <w:pPr>
      <w:tabs>
        <w:tab w:val="left" w:pos="5670"/>
        <w:tab w:val="center" w:pos="6804"/>
      </w:tabs>
      <w:spacing w:before="0"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paragraph" w:customStyle="1" w:styleId="header-lead">
    <w:name w:val="header - lead"/>
    <w:basedOn w:val="Norml"/>
    <w:qFormat/>
    <w:rsid w:val="0024399C"/>
    <w:pPr>
      <w:tabs>
        <w:tab w:val="left" w:pos="5670"/>
        <w:tab w:val="center" w:pos="6804"/>
      </w:tabs>
      <w:spacing w:before="0" w:after="0" w:line="300" w:lineRule="auto"/>
      <w:ind w:left="1134"/>
      <w:jc w:val="both"/>
    </w:pPr>
    <w:rPr>
      <w:rFonts w:ascii="Arial" w:hAnsi="Arial" w:cstheme="minorHAnsi"/>
      <w:b/>
      <w:color w:val="404040" w:themeColor="text1" w:themeTint="BF"/>
      <w:sz w:val="20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24399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243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Koós Csilla</dc:creator>
  <cp:lastModifiedBy>Józsa Róbert</cp:lastModifiedBy>
  <cp:revision>2</cp:revision>
  <cp:lastPrinted>2015-11-24T11:21:00Z</cp:lastPrinted>
  <dcterms:created xsi:type="dcterms:W3CDTF">2016-04-01T12:43:00Z</dcterms:created>
  <dcterms:modified xsi:type="dcterms:W3CDTF">2016-04-01T12:43:00Z</dcterms:modified>
</cp:coreProperties>
</file>